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229"/>
        <w:gridCol w:w="2246"/>
        <w:gridCol w:w="14"/>
        <w:gridCol w:w="2230"/>
        <w:gridCol w:w="2057"/>
        <w:gridCol w:w="2432"/>
        <w:gridCol w:w="2245"/>
        <w:gridCol w:w="15"/>
      </w:tblGrid>
      <w:tr w:rsidR="008E63F2" w:rsidRPr="00F51627" w14:paraId="283781A5" w14:textId="77777777" w:rsidTr="00781C27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B4C100" w14:textId="4651E277" w:rsidR="008E63F2" w:rsidRPr="003C34C5" w:rsidRDefault="008E63F2" w:rsidP="00781C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Subject Curriculum Map</w:t>
            </w:r>
            <w:r w:rsidR="00511853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20</w:t>
            </w:r>
            <w:r w:rsidR="000759DA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  <w:r w:rsid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="000806E3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/2</w:t>
            </w:r>
            <w:r w:rsid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</w:p>
          <w:p w14:paraId="155CE7DB" w14:textId="6889EFD5" w:rsidR="008E63F2" w:rsidRPr="003C34C5" w:rsidRDefault="00D9289B" w:rsidP="00781C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Religious Education</w:t>
            </w:r>
          </w:p>
        </w:tc>
      </w:tr>
      <w:tr w:rsidR="008E63F2" w:rsidRPr="00785FFB" w14:paraId="33F2B45A" w14:textId="77777777" w:rsidTr="00781C27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55C8C" w14:textId="77777777" w:rsidR="008E63F2" w:rsidRPr="003C34C5" w:rsidRDefault="008E63F2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C5D3F" w14:textId="77777777" w:rsidR="008E63F2" w:rsidRPr="003C34C5" w:rsidRDefault="008E63F2" w:rsidP="00781C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2136D" w14:textId="77777777" w:rsidR="008E63F2" w:rsidRPr="003C34C5" w:rsidRDefault="008E63F2" w:rsidP="00781C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18C3" w14:textId="77777777" w:rsidR="008E63F2" w:rsidRPr="003C34C5" w:rsidRDefault="008E63F2" w:rsidP="00781C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D9289B" w:rsidRPr="00785FFB" w14:paraId="2D96A3BD" w14:textId="77777777" w:rsidTr="00781C27">
        <w:trPr>
          <w:gridAfter w:val="1"/>
          <w:wAfter w:w="15" w:type="dxa"/>
          <w:cantSplit/>
          <w:trHeight w:val="1929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00FDAD6D" w14:textId="77777777" w:rsidR="00D9289B" w:rsidRPr="003C34C5" w:rsidRDefault="00D9289B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Nursery </w:t>
            </w: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2C8F083B" w14:textId="77777777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351732505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Celebrations in their own life.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6E14AB3" w14:textId="77777777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904994288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EF2E213" w14:textId="7BFB7A68" w:rsidR="00D9289B" w:rsidRPr="003C34C5" w:rsidRDefault="00D9289B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46" w:type="dxa"/>
            <w:shd w:val="clear" w:color="auto" w:fill="auto"/>
          </w:tcPr>
          <w:p w14:paraId="5C1B97B4" w14:textId="27A1D869" w:rsidR="00D9289B" w:rsidRPr="00D9289B" w:rsidRDefault="00D9289B" w:rsidP="00781C27">
            <w:pPr>
              <w:textAlignment w:val="baseline"/>
              <w:divId w:val="1949462292"/>
              <w:rPr>
                <w:rFonts w:ascii="Segoe UI" w:hAnsi="Segoe U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 w:eastAsia="en-GB"/>
              </w:rPr>
              <w:t>F</w:t>
            </w:r>
            <w:r w:rsidRPr="00D9289B">
              <w:rPr>
                <w:rFonts w:ascii="Calibri" w:hAnsi="Calibri" w:cs="Calibri"/>
                <w:sz w:val="20"/>
                <w:szCs w:val="20"/>
                <w:lang w:val="en-GB" w:eastAsia="en-GB"/>
              </w:rPr>
              <w:t>estivals  and Celebrations  </w:t>
            </w:r>
          </w:p>
          <w:p w14:paraId="2997C6BC" w14:textId="77777777" w:rsidR="00D9289B" w:rsidRPr="00D9289B" w:rsidRDefault="00D9289B" w:rsidP="00781C27">
            <w:pPr>
              <w:textAlignment w:val="baseline"/>
              <w:divId w:val="1949462292"/>
              <w:rPr>
                <w:rFonts w:ascii="Segoe UI" w:hAnsi="Segoe UI"/>
                <w:sz w:val="18"/>
                <w:szCs w:val="18"/>
                <w:lang w:val="en-GB" w:eastAsia="en-GB"/>
              </w:rPr>
            </w:pPr>
            <w:r w:rsidRPr="00D9289B">
              <w:rPr>
                <w:rFonts w:ascii="Calibri" w:hAnsi="Calibri" w:cs="Calibri"/>
                <w:sz w:val="20"/>
                <w:szCs w:val="20"/>
                <w:lang w:val="en-GB" w:eastAsia="en-GB"/>
              </w:rPr>
              <w:t>Hindu Diwali, Festival of Light – story of Rama and Sita. </w:t>
            </w:r>
          </w:p>
          <w:p w14:paraId="588B69C2" w14:textId="77777777" w:rsidR="00781C27" w:rsidRDefault="00781C27" w:rsidP="00781C27">
            <w:pPr>
              <w:textAlignment w:val="baseline"/>
              <w:divId w:val="1949462292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  <w:p w14:paraId="3B5D2D0F" w14:textId="55D7F2D3" w:rsidR="00D9289B" w:rsidRPr="00D9289B" w:rsidRDefault="00D9289B" w:rsidP="00781C27">
            <w:pPr>
              <w:textAlignment w:val="baseline"/>
              <w:divId w:val="1949462292"/>
              <w:rPr>
                <w:rFonts w:ascii="Segoe UI" w:hAnsi="Segoe UI"/>
                <w:sz w:val="18"/>
                <w:szCs w:val="18"/>
                <w:lang w:val="en-GB" w:eastAsia="en-GB"/>
              </w:rPr>
            </w:pPr>
            <w:r w:rsidRPr="00D9289B">
              <w:rPr>
                <w:rFonts w:ascii="Calibri" w:hAnsi="Calibri" w:cs="Calibri"/>
                <w:sz w:val="20"/>
                <w:szCs w:val="20"/>
                <w:lang w:val="en-GB" w:eastAsia="en-GB"/>
              </w:rPr>
              <w:t>Christianity –Christmas </w:t>
            </w:r>
          </w:p>
          <w:p w14:paraId="0096639B" w14:textId="77777777" w:rsidR="00D9289B" w:rsidRPr="00D9289B" w:rsidRDefault="00D9289B" w:rsidP="00781C27">
            <w:pPr>
              <w:textAlignment w:val="baseline"/>
              <w:divId w:val="1949462292"/>
              <w:rPr>
                <w:rFonts w:ascii="Segoe UI" w:hAnsi="Segoe UI"/>
                <w:sz w:val="18"/>
                <w:szCs w:val="18"/>
                <w:lang w:val="en-GB" w:eastAsia="en-GB"/>
              </w:rPr>
            </w:pPr>
            <w:r w:rsidRPr="00D9289B">
              <w:rPr>
                <w:rFonts w:ascii="Calibri" w:hAnsi="Calibri" w:cs="Calibri"/>
                <w:sz w:val="20"/>
                <w:szCs w:val="20"/>
                <w:lang w:val="en-GB" w:eastAsia="en-GB"/>
              </w:rPr>
              <w:t>Nativity. </w:t>
            </w:r>
          </w:p>
          <w:p w14:paraId="53480AF7" w14:textId="77777777" w:rsidR="00D9289B" w:rsidRDefault="00D9289B" w:rsidP="00781C27">
            <w:pPr>
              <w:textAlignment w:val="baseline"/>
              <w:divId w:val="1949462292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  <w:p w14:paraId="509048E8" w14:textId="77777777" w:rsidR="00D9289B" w:rsidRDefault="00D9289B" w:rsidP="00781C27">
            <w:pPr>
              <w:textAlignment w:val="baseline"/>
              <w:divId w:val="1949462292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D9289B">
              <w:rPr>
                <w:rFonts w:ascii="Calibri" w:hAnsi="Calibri" w:cs="Calibri"/>
                <w:sz w:val="20"/>
                <w:szCs w:val="20"/>
                <w:lang w:val="en-GB" w:eastAsia="en-GB"/>
              </w:rPr>
              <w:t xml:space="preserve">Eid – compare differences and similarities to </w:t>
            </w:r>
          </w:p>
          <w:p w14:paraId="66D7C493" w14:textId="7C89F8D3" w:rsidR="00883863" w:rsidRPr="00883863" w:rsidRDefault="00883863" w:rsidP="00781C27">
            <w:pPr>
              <w:textAlignment w:val="baseline"/>
              <w:divId w:val="1949462292"/>
              <w:rPr>
                <w:rFonts w:ascii="Segoe UI" w:hAnsi="Segoe UI"/>
                <w:sz w:val="18"/>
                <w:szCs w:val="18"/>
                <w:lang w:val="en-GB" w:eastAsia="en-GB"/>
              </w:rPr>
            </w:pPr>
            <w:r>
              <w:rPr>
                <w:rFonts w:ascii="Segoe UI" w:hAnsi="Segoe UI"/>
                <w:sz w:val="18"/>
                <w:szCs w:val="18"/>
                <w:lang w:val="en-GB" w:eastAsia="en-GB"/>
              </w:rPr>
              <w:t>Christmas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27405C36" w14:textId="182770E0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1214197698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Chinese New Year.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C21F454" w14:textId="77777777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1214197698"/>
              <w:rPr>
                <w:rFonts w:ascii="Segoe UI" w:hAnsi="Segoe UI"/>
                <w:sz w:val="18"/>
                <w:szCs w:val="18"/>
              </w:rPr>
            </w:pPr>
          </w:p>
          <w:p w14:paraId="6B1E4D92" w14:textId="77777777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99052369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Shrove Tuesday.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AFBD8CF" w14:textId="77777777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634219990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7E9D204A" w14:textId="6F5AEAD6" w:rsidR="00D9289B" w:rsidRPr="00E06B59" w:rsidRDefault="00D9289B" w:rsidP="00781C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14:paraId="4EAA17B1" w14:textId="77777777" w:rsidR="00883863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1993871662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Mother’s Day.</w:t>
            </w:r>
          </w:p>
          <w:p w14:paraId="6F0ACBA3" w14:textId="0DF016DF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1993871662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C3327C6" w14:textId="77777777" w:rsidR="00D9289B" w:rsidRDefault="00D9289B" w:rsidP="00781C27">
            <w:pPr>
              <w:pStyle w:val="paragraph"/>
              <w:spacing w:before="0" w:beforeAutospacing="0" w:after="0" w:afterAutospacing="0"/>
              <w:textAlignment w:val="baseline"/>
              <w:divId w:val="619261639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Easter.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CECBA28" w14:textId="6E5BC15B" w:rsidR="00D9289B" w:rsidRPr="001D76BE" w:rsidRDefault="00D9289B" w:rsidP="00781C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40FE512C" w14:textId="77777777" w:rsidR="00883863" w:rsidRPr="00883863" w:rsidRDefault="00883863" w:rsidP="00781C27">
            <w:pPr>
              <w:tabs>
                <w:tab w:val="left" w:pos="49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8386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 George’s Day</w:t>
            </w:r>
          </w:p>
          <w:p w14:paraId="0D09EFFE" w14:textId="77777777" w:rsidR="00883863" w:rsidRPr="00883863" w:rsidRDefault="00883863" w:rsidP="00781C27">
            <w:pPr>
              <w:tabs>
                <w:tab w:val="left" w:pos="495"/>
              </w:tabs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50AE735C" w14:textId="15DB5888" w:rsidR="00D9289B" w:rsidRPr="00500858" w:rsidRDefault="00883863" w:rsidP="00781C27">
            <w:pPr>
              <w:tabs>
                <w:tab w:val="left" w:pos="49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83863">
              <w:rPr>
                <w:rStyle w:val="normaltextrun"/>
                <w:rFonts w:ascii="Calibri" w:hAnsi="Calibri" w:cs="Calibri"/>
                <w:sz w:val="20"/>
                <w:szCs w:val="20"/>
              </w:rPr>
              <w:t>Father’s Day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0889AE" w14:textId="20BD17D4" w:rsidR="00D9289B" w:rsidRPr="003C34C5" w:rsidRDefault="00D9289B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863" w:rsidRPr="00785FFB" w14:paraId="1228781D" w14:textId="77777777" w:rsidTr="00781C27">
        <w:trPr>
          <w:gridAfter w:val="1"/>
          <w:wAfter w:w="15" w:type="dxa"/>
          <w:cantSplit/>
          <w:trHeight w:val="1017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07146719" w14:textId="77777777" w:rsidR="00883863" w:rsidRPr="003C34C5" w:rsidRDefault="00883863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Reception </w:t>
            </w:r>
          </w:p>
        </w:tc>
        <w:tc>
          <w:tcPr>
            <w:tcW w:w="2229" w:type="dxa"/>
            <w:tcBorders>
              <w:left w:val="single" w:sz="12" w:space="0" w:color="auto"/>
              <w:right w:val="single" w:sz="4" w:space="0" w:color="auto"/>
            </w:tcBorders>
          </w:tcPr>
          <w:p w14:paraId="1EC6E16A" w14:textId="238F802A" w:rsidR="00883863" w:rsidRDefault="00883863" w:rsidP="00781C27">
            <w:pPr>
              <w:pStyle w:val="paragraph"/>
              <w:spacing w:before="0" w:beforeAutospacing="0" w:after="0" w:afterAutospacing="0"/>
              <w:textAlignment w:val="baseline"/>
              <w:divId w:val="862551570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=</w:t>
            </w:r>
          </w:p>
          <w:p w14:paraId="248B7678" w14:textId="77777777" w:rsidR="00883863" w:rsidRDefault="00883863" w:rsidP="00781C27">
            <w:pPr>
              <w:pStyle w:val="paragraph"/>
              <w:spacing w:before="0" w:beforeAutospacing="0" w:after="0" w:afterAutospacing="0"/>
              <w:textAlignment w:val="baseline"/>
              <w:divId w:val="724138138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0CC729" w14:textId="154C9F0E" w:rsidR="00883863" w:rsidRPr="003C34C5" w:rsidRDefault="00883863" w:rsidP="00781C27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12" w:space="0" w:color="auto"/>
            </w:tcBorders>
          </w:tcPr>
          <w:p w14:paraId="66E03F15" w14:textId="63F20385" w:rsidR="00883863" w:rsidRPr="003C34C5" w:rsidRDefault="00883863" w:rsidP="00781C27">
            <w:pPr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289B">
              <w:rPr>
                <w:rFonts w:ascii="Calibri" w:hAnsi="Calibri" w:cs="Calibri"/>
                <w:sz w:val="20"/>
                <w:szCs w:val="20"/>
                <w:lang w:val="en-GB" w:eastAsia="en-GB"/>
              </w:rPr>
              <w:t>Christmas. </w:t>
            </w:r>
          </w:p>
        </w:tc>
        <w:tc>
          <w:tcPr>
            <w:tcW w:w="4301" w:type="dxa"/>
            <w:gridSpan w:val="3"/>
            <w:shd w:val="clear" w:color="auto" w:fill="auto"/>
          </w:tcPr>
          <w:p w14:paraId="2C8139E3" w14:textId="4C57FF0C" w:rsidR="00883863" w:rsidRDefault="00883863" w:rsidP="00781C27">
            <w:pPr>
              <w:pStyle w:val="paragraph"/>
              <w:spacing w:before="0" w:beforeAutospacing="0" w:after="0" w:afterAutospacing="0"/>
              <w:textAlignment w:val="baseline"/>
              <w:divId w:val="826018806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Significant places </w:t>
            </w:r>
          </w:p>
          <w:p w14:paraId="4E4218A8" w14:textId="77777777" w:rsidR="00883863" w:rsidRDefault="00883863" w:rsidP="00781C27">
            <w:pPr>
              <w:pStyle w:val="paragraph"/>
              <w:spacing w:before="0" w:beforeAutospacing="0" w:after="0" w:afterAutospacing="0"/>
              <w:textAlignment w:val="baseline"/>
              <w:divId w:val="826018806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22F414" w14:textId="1C630232" w:rsidR="00883863" w:rsidRPr="00883863" w:rsidRDefault="00883863" w:rsidP="00781C27">
            <w:pPr>
              <w:pStyle w:val="paragraph"/>
              <w:spacing w:before="0" w:beforeAutospacing="0" w:after="0" w:afterAutospacing="0"/>
              <w:textAlignment w:val="baseline"/>
              <w:divId w:val="82601880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Different religious beliefs - sharing personal experiences and performance.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2" w:type="dxa"/>
            <w:shd w:val="clear" w:color="auto" w:fill="auto"/>
          </w:tcPr>
          <w:p w14:paraId="34BAAE2B" w14:textId="5E0EB4E3" w:rsidR="00883863" w:rsidRPr="003C34C5" w:rsidRDefault="00883863" w:rsidP="00781C2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581AAB3F" w14:textId="0AA98111" w:rsidR="00883863" w:rsidRPr="003C34C5" w:rsidRDefault="00883863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7EDF" w:rsidRPr="00785FFB" w14:paraId="466F2D5B" w14:textId="77777777" w:rsidTr="00781C27">
        <w:trPr>
          <w:gridAfter w:val="1"/>
          <w:wAfter w:w="15" w:type="dxa"/>
          <w:cantSplit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26334CEC" w14:textId="77777777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1</w:t>
            </w:r>
          </w:p>
          <w:p w14:paraId="191AC32B" w14:textId="77777777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DE9911" w14:textId="3C27D9F9" w:rsidR="00977EDF" w:rsidRPr="00781C27" w:rsidRDefault="00977EDF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5316014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Books and special stories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F7BFC7" w14:textId="5D1D1AC7" w:rsidR="00977EDF" w:rsidRPr="00781C27" w:rsidRDefault="00977EDF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0880698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Special events and their celebration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0CF4D178" w14:textId="721BB0BE" w:rsidR="00977EDF" w:rsidRPr="00781C27" w:rsidRDefault="00977EDF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6975761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Caring for others</w:t>
            </w:r>
          </w:p>
          <w:p w14:paraId="0D6F92AB" w14:textId="1C07ADAE" w:rsidR="00977EDF" w:rsidRPr="00781C27" w:rsidRDefault="00977EDF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0D80883D" w14:textId="0F42A84D" w:rsidR="00977EDF" w:rsidRPr="00781C27" w:rsidRDefault="00977EDF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88053072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Belonging to a church or mosque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B8756A9" w14:textId="7AD7DBA8" w:rsidR="00977EDF" w:rsidRPr="00781C27" w:rsidRDefault="00977EDF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721526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Messages about God</w:t>
            </w:r>
          </w:p>
          <w:p w14:paraId="4B34DF81" w14:textId="1FC9E676" w:rsidR="00977EDF" w:rsidRPr="00781C27" w:rsidRDefault="00977EDF" w:rsidP="00781C2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77EDF" w:rsidRPr="007F3621" w14:paraId="62B3F4DA" w14:textId="77777777" w:rsidTr="00D15566">
        <w:trPr>
          <w:gridAfter w:val="1"/>
          <w:wAfter w:w="15" w:type="dxa"/>
          <w:cantSplit/>
          <w:trHeight w:val="251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3D3FA85B" w14:textId="4E0CEFEC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2</w:t>
            </w: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44E199DD" w14:textId="764D2382" w:rsidR="00977EDF" w:rsidRPr="00781C27" w:rsidRDefault="00977EDF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Welcoming new life </w:t>
            </w:r>
            <w:r w:rsidRPr="00781C2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right w:val="single" w:sz="12" w:space="0" w:color="auto"/>
            </w:tcBorders>
            <w:shd w:val="clear" w:color="auto" w:fill="auto"/>
          </w:tcPr>
          <w:p w14:paraId="1A70D65B" w14:textId="4F0C15FD" w:rsidR="00977EDF" w:rsidRPr="00781C27" w:rsidRDefault="00977EDF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Making good choices</w:t>
            </w:r>
            <w:r w:rsidRPr="00781C2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9AA5F50" w14:textId="727F7984" w:rsidR="00977EDF" w:rsidRPr="00781C27" w:rsidRDefault="00977EDF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How and why people pray</w:t>
            </w:r>
          </w:p>
        </w:tc>
        <w:tc>
          <w:tcPr>
            <w:tcW w:w="2057" w:type="dxa"/>
            <w:tcBorders>
              <w:right w:val="single" w:sz="12" w:space="0" w:color="auto"/>
            </w:tcBorders>
            <w:shd w:val="clear" w:color="auto" w:fill="auto"/>
          </w:tcPr>
          <w:p w14:paraId="3817320A" w14:textId="17C846DC" w:rsidR="00977EDF" w:rsidRPr="00D15566" w:rsidRDefault="00977EDF" w:rsidP="00D1556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6303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Looking after the planet</w:t>
            </w:r>
          </w:p>
        </w:tc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CC951" w14:textId="3BE60B2A" w:rsidR="00977EDF" w:rsidRPr="00781C27" w:rsidRDefault="00977EDF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Stories Jesus taught and how he lived</w:t>
            </w:r>
          </w:p>
        </w:tc>
      </w:tr>
      <w:tr w:rsidR="00977EDF" w:rsidRPr="0034211E" w14:paraId="101C09A4" w14:textId="77777777" w:rsidTr="00781C27">
        <w:trPr>
          <w:gridAfter w:val="1"/>
          <w:wAfter w:w="15" w:type="dxa"/>
          <w:trHeight w:val="843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24567DD6" w14:textId="77777777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3</w:t>
            </w:r>
          </w:p>
          <w:p w14:paraId="252652A3" w14:textId="77777777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4A3CED2A" w14:textId="2C6487EB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</w:t>
            </w:r>
            <w:r w:rsidR="00977EDF"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hat Christians believe about a good life. </w:t>
            </w:r>
          </w:p>
        </w:tc>
        <w:tc>
          <w:tcPr>
            <w:tcW w:w="2246" w:type="dxa"/>
            <w:shd w:val="clear" w:color="auto" w:fill="auto"/>
          </w:tcPr>
          <w:p w14:paraId="5F10253D" w14:textId="77F165E0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</w:t>
            </w:r>
            <w:r w:rsidR="00977EDF"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hat the creation stories tell us about our world. </w:t>
            </w:r>
          </w:p>
        </w:tc>
        <w:tc>
          <w:tcPr>
            <w:tcW w:w="4301" w:type="dxa"/>
            <w:gridSpan w:val="3"/>
            <w:shd w:val="clear" w:color="auto" w:fill="auto"/>
          </w:tcPr>
          <w:p w14:paraId="421788A1" w14:textId="536AC1C0" w:rsidR="00977EDF" w:rsidRPr="00781C27" w:rsidRDefault="00781C27" w:rsidP="00781C2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</w:t>
            </w:r>
            <w:r w:rsidR="00977EDF"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ow Jews remember God’s covenant with Abraham and Moses.</w:t>
            </w:r>
          </w:p>
        </w:tc>
        <w:tc>
          <w:tcPr>
            <w:tcW w:w="2432" w:type="dxa"/>
            <w:shd w:val="clear" w:color="auto" w:fill="auto"/>
          </w:tcPr>
          <w:p w14:paraId="1BE15764" w14:textId="1F65ABA0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What </w:t>
            </w:r>
            <w:r w:rsidR="00977EDF"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Spirituality is and how people experience it. 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3BE660CA" w14:textId="63FB4E80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977EDF"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inspire</w:t>
            </w:r>
            <w:r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</w:t>
            </w:r>
            <w:r w:rsidR="00977EDF" w:rsidRPr="00781C2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us. </w:t>
            </w:r>
          </w:p>
        </w:tc>
      </w:tr>
      <w:tr w:rsidR="00883863" w:rsidRPr="0034211E" w14:paraId="3B854D9E" w14:textId="77777777" w:rsidTr="00781C27">
        <w:trPr>
          <w:gridAfter w:val="1"/>
          <w:wAfter w:w="15" w:type="dxa"/>
          <w:trHeight w:val="557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58884BE6" w14:textId="2E93776C" w:rsidR="00883863" w:rsidRPr="003C34C5" w:rsidRDefault="00883863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4</w:t>
            </w:r>
          </w:p>
        </w:tc>
        <w:tc>
          <w:tcPr>
            <w:tcW w:w="447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047843" w14:textId="46F7AA1F" w:rsidR="00883863" w:rsidRPr="00781C27" w:rsidRDefault="00883863" w:rsidP="00781C27">
            <w:pPr>
              <w:jc w:val="center"/>
              <w:rPr>
                <w:rFonts w:ascii="Calibri" w:hAnsi="Calibri" w:cs="Calibri"/>
                <w:iCs/>
                <w:color w:val="333333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iCs/>
                <w:color w:val="333333"/>
                <w:sz w:val="22"/>
                <w:szCs w:val="22"/>
              </w:rPr>
              <w:t>Important events and how they are remembered</w:t>
            </w:r>
          </w:p>
        </w:tc>
        <w:tc>
          <w:tcPr>
            <w:tcW w:w="4301" w:type="dxa"/>
            <w:gridSpan w:val="3"/>
            <w:shd w:val="clear" w:color="auto" w:fill="auto"/>
          </w:tcPr>
          <w:p w14:paraId="23BC3F97" w14:textId="0F7C7C3B" w:rsidR="00883863" w:rsidRPr="00781C27" w:rsidRDefault="00883863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2679111"/>
              <w:rPr>
                <w:rFonts w:ascii="Calibri" w:hAnsi="Calibri" w:cs="Calibri"/>
                <w:iCs/>
                <w:color w:val="333333"/>
                <w:sz w:val="22"/>
                <w:szCs w:val="22"/>
                <w:lang w:val="en-US"/>
              </w:rPr>
            </w:pPr>
            <w:r w:rsidRPr="00781C27">
              <w:rPr>
                <w:rStyle w:val="normaltextrun"/>
                <w:rFonts w:ascii="Calibri" w:hAnsi="Calibri" w:cs="Calibri"/>
                <w:iCs/>
                <w:color w:val="333333"/>
                <w:sz w:val="22"/>
                <w:szCs w:val="22"/>
                <w:lang w:val="en-US"/>
              </w:rPr>
              <w:t>The different faiths shared in our country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0295306C" w14:textId="5B16BB19" w:rsidR="00883863" w:rsidRPr="00781C27" w:rsidRDefault="00883863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0150631"/>
              <w:rPr>
                <w:rFonts w:ascii="Segoe UI" w:hAnsi="Segoe UI"/>
                <w:sz w:val="18"/>
                <w:szCs w:val="18"/>
              </w:rPr>
            </w:pPr>
            <w:r w:rsidRPr="00781C27">
              <w:rPr>
                <w:rStyle w:val="normaltextrun"/>
                <w:rFonts w:ascii="Calibri" w:hAnsi="Calibri" w:cs="Calibri"/>
                <w:iCs/>
                <w:color w:val="333333"/>
                <w:sz w:val="22"/>
                <w:szCs w:val="22"/>
                <w:lang w:val="en-US"/>
              </w:rPr>
              <w:t>Muslims and the five pillars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6F5E66" w14:textId="0076F8BD" w:rsidR="00883863" w:rsidRPr="00781C27" w:rsidRDefault="00883863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3602602"/>
              <w:rPr>
                <w:rFonts w:ascii="Segoe UI" w:hAnsi="Segoe UI"/>
                <w:sz w:val="18"/>
                <w:szCs w:val="18"/>
              </w:rPr>
            </w:pPr>
            <w:r w:rsidRPr="00781C27">
              <w:rPr>
                <w:rStyle w:val="normaltextrun"/>
                <w:rFonts w:ascii="Calibri" w:hAnsi="Calibri" w:cs="Calibri"/>
                <w:iCs/>
                <w:color w:val="333333"/>
                <w:sz w:val="22"/>
                <w:szCs w:val="22"/>
                <w:lang w:val="en-US"/>
              </w:rPr>
              <w:t>Sikh belief and practice</w:t>
            </w:r>
          </w:p>
        </w:tc>
      </w:tr>
      <w:tr w:rsidR="00781C27" w:rsidRPr="006E3A6E" w14:paraId="11C77EAC" w14:textId="77777777" w:rsidTr="00781C27">
        <w:trPr>
          <w:gridAfter w:val="1"/>
          <w:wAfter w:w="15" w:type="dxa"/>
          <w:trHeight w:val="901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7AED6114" w14:textId="77777777" w:rsidR="00781C27" w:rsidRPr="003C34C5" w:rsidRDefault="00781C27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Year 5 </w:t>
            </w:r>
          </w:p>
        </w:tc>
        <w:tc>
          <w:tcPr>
            <w:tcW w:w="447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577059" w14:textId="3E1346EA" w:rsidR="00781C27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Why are some journeys and places special?</w:t>
            </w:r>
            <w:r w:rsidRPr="00781C2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047DBAF0" w14:textId="0494424C" w:rsidR="00781C27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What values are shown in codes for living? </w:t>
            </w:r>
            <w:r w:rsidRPr="00781C2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4BBEA6" w14:textId="5203032A" w:rsidR="00781C27" w:rsidRPr="00781C27" w:rsidRDefault="00781C27" w:rsidP="00781C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22"/>
                <w:szCs w:val="22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What do Christians believe about the old and new covenants? </w:t>
            </w:r>
            <w:r w:rsidRPr="00781C2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0DDDD1D5" w14:textId="589D32CE" w:rsidR="00781C27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sz w:val="22"/>
                <w:szCs w:val="22"/>
              </w:rPr>
              <w:t>Should we forgive others?</w:t>
            </w:r>
            <w:r w:rsidRPr="00781C2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77EDF" w:rsidRPr="0034211E" w14:paraId="7FE997DE" w14:textId="77777777" w:rsidTr="00781C27">
        <w:trPr>
          <w:gridAfter w:val="1"/>
          <w:wAfter w:w="15" w:type="dxa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E3E10" w14:textId="77777777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6</w:t>
            </w:r>
          </w:p>
          <w:p w14:paraId="595FEB30" w14:textId="77777777" w:rsidR="00977EDF" w:rsidRPr="003C34C5" w:rsidRDefault="00977EDF" w:rsidP="00781C2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7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0D61AB" w14:textId="37D9FF12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do Sikhs show commitment?</w:t>
            </w:r>
          </w:p>
          <w:p w14:paraId="5A2412F0" w14:textId="77777777" w:rsidR="00977EDF" w:rsidRPr="00781C27" w:rsidRDefault="00977EDF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0FE7B32B" w14:textId="4F0362F7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What do Christians believe about Jesus’ death and resurrection?</w:t>
            </w:r>
            <w:r w:rsidRPr="00781C2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4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00313A" w14:textId="0A463BF7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How do Jews remember the Kings and Prophets in worship and life?</w:t>
            </w:r>
            <w:r w:rsidRPr="00781C2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59F3C4" w14:textId="1271C4EB" w:rsidR="00977EDF" w:rsidRPr="00781C27" w:rsidRDefault="00781C27" w:rsidP="00781C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1C2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How does growing up bring responsibility?</w:t>
            </w:r>
            <w:r w:rsidRPr="00781C2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3F740E9E" w14:textId="77777777" w:rsidR="00ED417E" w:rsidRDefault="00ED417E"/>
    <w:p w14:paraId="62619DAF" w14:textId="77777777" w:rsidR="00BC0236" w:rsidRDefault="00B750DE">
      <w:r>
        <w:t xml:space="preserve"> </w:t>
      </w:r>
    </w:p>
    <w:p w14:paraId="55EB3E0E" w14:textId="77777777" w:rsidR="00BC0236" w:rsidRDefault="00BC0236"/>
    <w:p w14:paraId="5FCA8932" w14:textId="688AA224" w:rsidR="00544B25" w:rsidRDefault="00544B25">
      <w:r>
        <w:t xml:space="preserve">            </w:t>
      </w:r>
    </w:p>
    <w:sectPr w:rsidR="00544B25" w:rsidSect="00781C27">
      <w:pgSz w:w="16838" w:h="11906" w:orient="landscape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6328"/>
    <w:multiLevelType w:val="hybridMultilevel"/>
    <w:tmpl w:val="D2D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455"/>
    <w:multiLevelType w:val="hybridMultilevel"/>
    <w:tmpl w:val="D4D2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7371"/>
    <w:multiLevelType w:val="hybridMultilevel"/>
    <w:tmpl w:val="1B6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F2"/>
    <w:rsid w:val="00012B51"/>
    <w:rsid w:val="0002490F"/>
    <w:rsid w:val="00033EA7"/>
    <w:rsid w:val="00046543"/>
    <w:rsid w:val="000759DA"/>
    <w:rsid w:val="000806E3"/>
    <w:rsid w:val="000836A7"/>
    <w:rsid w:val="00097786"/>
    <w:rsid w:val="000A06DD"/>
    <w:rsid w:val="000A3D2D"/>
    <w:rsid w:val="000D4C54"/>
    <w:rsid w:val="000F71E3"/>
    <w:rsid w:val="000F791D"/>
    <w:rsid w:val="0011249D"/>
    <w:rsid w:val="00121EA3"/>
    <w:rsid w:val="00135448"/>
    <w:rsid w:val="00157496"/>
    <w:rsid w:val="00183968"/>
    <w:rsid w:val="001A71E7"/>
    <w:rsid w:val="001D76BE"/>
    <w:rsid w:val="00232823"/>
    <w:rsid w:val="0029580D"/>
    <w:rsid w:val="002A0AB8"/>
    <w:rsid w:val="002B1162"/>
    <w:rsid w:val="002D300E"/>
    <w:rsid w:val="002D6F36"/>
    <w:rsid w:val="00307118"/>
    <w:rsid w:val="003321F7"/>
    <w:rsid w:val="00363C06"/>
    <w:rsid w:val="003823F2"/>
    <w:rsid w:val="003B3B82"/>
    <w:rsid w:val="003C34C5"/>
    <w:rsid w:val="003E316E"/>
    <w:rsid w:val="00405264"/>
    <w:rsid w:val="00406BF8"/>
    <w:rsid w:val="00407A69"/>
    <w:rsid w:val="004303CD"/>
    <w:rsid w:val="00471858"/>
    <w:rsid w:val="004C3C17"/>
    <w:rsid w:val="004D4FEE"/>
    <w:rsid w:val="00500858"/>
    <w:rsid w:val="0050218A"/>
    <w:rsid w:val="00511853"/>
    <w:rsid w:val="00531F2E"/>
    <w:rsid w:val="00544B25"/>
    <w:rsid w:val="00565E37"/>
    <w:rsid w:val="0057023D"/>
    <w:rsid w:val="00591F40"/>
    <w:rsid w:val="005B4FC9"/>
    <w:rsid w:val="005B5591"/>
    <w:rsid w:val="00660130"/>
    <w:rsid w:val="00660F6C"/>
    <w:rsid w:val="00687AEB"/>
    <w:rsid w:val="006D2DC7"/>
    <w:rsid w:val="006E1BE6"/>
    <w:rsid w:val="006F468F"/>
    <w:rsid w:val="006F781C"/>
    <w:rsid w:val="00746229"/>
    <w:rsid w:val="00781C27"/>
    <w:rsid w:val="007C162B"/>
    <w:rsid w:val="007F5FE7"/>
    <w:rsid w:val="008364D5"/>
    <w:rsid w:val="00872E13"/>
    <w:rsid w:val="00883863"/>
    <w:rsid w:val="008E63F2"/>
    <w:rsid w:val="009276A5"/>
    <w:rsid w:val="0094767C"/>
    <w:rsid w:val="00976B30"/>
    <w:rsid w:val="00977EDF"/>
    <w:rsid w:val="00993D74"/>
    <w:rsid w:val="009C2340"/>
    <w:rsid w:val="009C309B"/>
    <w:rsid w:val="009D64D2"/>
    <w:rsid w:val="009D689C"/>
    <w:rsid w:val="009E3DA2"/>
    <w:rsid w:val="00A23EAA"/>
    <w:rsid w:val="00A35ADF"/>
    <w:rsid w:val="00A45D75"/>
    <w:rsid w:val="00A60BF4"/>
    <w:rsid w:val="00A74EB4"/>
    <w:rsid w:val="00AC3718"/>
    <w:rsid w:val="00AC68EC"/>
    <w:rsid w:val="00AD7FF3"/>
    <w:rsid w:val="00AF4CEB"/>
    <w:rsid w:val="00B5184E"/>
    <w:rsid w:val="00B5207E"/>
    <w:rsid w:val="00B5540D"/>
    <w:rsid w:val="00B750DE"/>
    <w:rsid w:val="00B94DC4"/>
    <w:rsid w:val="00BA4C69"/>
    <w:rsid w:val="00BC0236"/>
    <w:rsid w:val="00BC4816"/>
    <w:rsid w:val="00BF4BBC"/>
    <w:rsid w:val="00C259EF"/>
    <w:rsid w:val="00C5648F"/>
    <w:rsid w:val="00CA3666"/>
    <w:rsid w:val="00CB2662"/>
    <w:rsid w:val="00CE76E3"/>
    <w:rsid w:val="00CF0845"/>
    <w:rsid w:val="00CF3849"/>
    <w:rsid w:val="00D042BB"/>
    <w:rsid w:val="00D15566"/>
    <w:rsid w:val="00D57563"/>
    <w:rsid w:val="00D808C0"/>
    <w:rsid w:val="00D9289B"/>
    <w:rsid w:val="00E06B59"/>
    <w:rsid w:val="00E368DF"/>
    <w:rsid w:val="00E82656"/>
    <w:rsid w:val="00E92C8E"/>
    <w:rsid w:val="00EB0568"/>
    <w:rsid w:val="00ED417E"/>
    <w:rsid w:val="00ED5BF5"/>
    <w:rsid w:val="00F03459"/>
    <w:rsid w:val="00F15AAA"/>
    <w:rsid w:val="00FE76F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FDC5"/>
  <w15:docId w15:val="{139EF2AF-1CE4-40C8-9E87-9906F0B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62"/>
    <w:pPr>
      <w:ind w:left="720"/>
      <w:contextualSpacing/>
    </w:pPr>
  </w:style>
  <w:style w:type="paragraph" w:customStyle="1" w:styleId="paragraph">
    <w:name w:val="paragraph"/>
    <w:basedOn w:val="Normal"/>
    <w:rsid w:val="001D76BE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1D76BE"/>
  </w:style>
  <w:style w:type="character" w:customStyle="1" w:styleId="eop">
    <w:name w:val="eop"/>
    <w:basedOn w:val="DefaultParagraphFont"/>
    <w:rsid w:val="001D76BE"/>
  </w:style>
  <w:style w:type="paragraph" w:styleId="NoSpacing">
    <w:name w:val="No Spacing"/>
    <w:uiPriority w:val="1"/>
    <w:qFormat/>
    <w:rsid w:val="0097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5PVA5SVVUTDX-1818035932-3291788</_dlc_DocId>
    <_dlc_DocIdUrl xmlns="fa54ca88-4bd9-4e91-b032-863369ce78b4">
      <Url>https://wibsey.sharepoint.com/sites/TeachersArea/_layouts/15/DocIdRedir.aspx?ID=5PVA5SVVUTDX-1818035932-3291788</Url>
      <Description>5PVA5SVVUTDX-1818035932-3291788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79495-6D87-4194-B73D-D718E21278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02D745-D57C-495C-B4E1-E0EB384193C9}">
  <ds:schemaRefs>
    <ds:schemaRef ds:uri="http://www.w3.org/XML/1998/namespace"/>
    <ds:schemaRef ds:uri="http://purl.org/dc/elements/1.1/"/>
    <ds:schemaRef ds:uri="44626631-e19c-4833-bb8e-8ec6edb3d3e7"/>
    <ds:schemaRef ds:uri="http://schemas.microsoft.com/office/infopath/2007/PartnerControls"/>
    <ds:schemaRef ds:uri="http://purl.org/dc/dcmitype/"/>
    <ds:schemaRef ds:uri="http://schemas.microsoft.com/office/2006/documentManagement/types"/>
    <ds:schemaRef ds:uri="fa54ca88-4bd9-4e91-b032-863369ce78b4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384617-B081-4D69-8F5C-CCA26229C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5C931-4050-4F7F-9F60-9959FC92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Karen Yates</cp:lastModifiedBy>
  <cp:revision>2</cp:revision>
  <cp:lastPrinted>2022-03-31T08:18:00Z</cp:lastPrinted>
  <dcterms:created xsi:type="dcterms:W3CDTF">2023-10-28T20:59:00Z</dcterms:created>
  <dcterms:modified xsi:type="dcterms:W3CDTF">2023-10-28T20:59:00Z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922600</vt:r8>
  </property>
  <property fmtid="{D5CDD505-2E9C-101B-9397-08002B2CF9AE}" pid="4" name="_dlc_DocIdItemGuid">
    <vt:lpwstr>d6520f04-f25b-4ce3-a11d-fe331d11817e</vt:lpwstr>
  </property>
  <property fmtid="{D5CDD505-2E9C-101B-9397-08002B2CF9AE}" pid="5" name="MediaServiceImageTags">
    <vt:lpwstr/>
  </property>
</Properties>
</file>